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7AC74" w14:textId="77777777" w:rsidR="006218B3" w:rsidRPr="00771EE9" w:rsidRDefault="00771EE9" w:rsidP="001D6847">
      <w:pPr>
        <w:jc w:val="center"/>
        <w:rPr>
          <w:b/>
          <w:sz w:val="44"/>
          <w:szCs w:val="44"/>
        </w:rPr>
      </w:pPr>
      <w:r w:rsidRPr="00771EE9">
        <w:rPr>
          <w:b/>
          <w:sz w:val="44"/>
          <w:szCs w:val="44"/>
        </w:rPr>
        <w:t>Styremøte</w:t>
      </w:r>
      <w:r w:rsidR="00874EA9">
        <w:rPr>
          <w:b/>
          <w:sz w:val="44"/>
          <w:szCs w:val="44"/>
        </w:rPr>
        <w:t xml:space="preserve"> K</w:t>
      </w:r>
      <w:r w:rsidRPr="00771EE9">
        <w:rPr>
          <w:b/>
          <w:sz w:val="44"/>
          <w:szCs w:val="44"/>
        </w:rPr>
        <w:t>rokans venner</w:t>
      </w:r>
    </w:p>
    <w:p w14:paraId="3D5FCC49" w14:textId="757B8C16" w:rsidR="00771EE9" w:rsidRDefault="00BB61FC" w:rsidP="001D6847">
      <w:pPr>
        <w:jc w:val="center"/>
      </w:pPr>
      <w:r>
        <w:t>Mandag 17</w:t>
      </w:r>
      <w:r w:rsidR="00771EE9">
        <w:t>. januar 2011</w:t>
      </w:r>
    </w:p>
    <w:p w14:paraId="1F2CE6CF" w14:textId="77777777" w:rsidR="00874EA9" w:rsidRDefault="00874EA9"/>
    <w:p w14:paraId="189F6852" w14:textId="77777777" w:rsidR="00874EA9" w:rsidRDefault="00874EA9" w:rsidP="00874EA9">
      <w:pPr>
        <w:pStyle w:val="Overskrift1"/>
      </w:pPr>
      <w:r>
        <w:t>Sak 1 Godkjenning av innkalling</w:t>
      </w:r>
    </w:p>
    <w:p w14:paraId="3671D274" w14:textId="77777777" w:rsidR="00874EA9" w:rsidRPr="00874EA9" w:rsidRDefault="00874EA9" w:rsidP="00874EA9">
      <w:r>
        <w:t>Ønsker styremedlemmene andre saker på sakslista?</w:t>
      </w:r>
    </w:p>
    <w:p w14:paraId="5406599D" w14:textId="2CDF1E42" w:rsidR="00874EA9" w:rsidRDefault="00131FE3" w:rsidP="00874EA9">
      <w:pPr>
        <w:pStyle w:val="Overskrift1"/>
      </w:pPr>
      <w:r>
        <w:t>Sak 2</w:t>
      </w:r>
      <w:r w:rsidR="00874EA9">
        <w:t xml:space="preserve"> Etableringsmøte Krokans venner</w:t>
      </w:r>
      <w:bookmarkStart w:id="0" w:name="_GoBack"/>
      <w:bookmarkEnd w:id="0"/>
    </w:p>
    <w:p w14:paraId="12A8C829" w14:textId="2DE0F759" w:rsidR="00874EA9" w:rsidRDefault="00874EA9" w:rsidP="00874EA9">
      <w:pPr>
        <w:pStyle w:val="Listeavsnitt"/>
        <w:numPr>
          <w:ilvl w:val="0"/>
          <w:numId w:val="1"/>
        </w:numPr>
      </w:pPr>
      <w:r>
        <w:t>Hvor</w:t>
      </w:r>
      <w:r w:rsidR="003B409B">
        <w:t xml:space="preserve"> (</w:t>
      </w:r>
      <w:proofErr w:type="spellStart"/>
      <w:r w:rsidR="003B409B">
        <w:t>DNT</w:t>
      </w:r>
      <w:proofErr w:type="spellEnd"/>
      <w:r w:rsidR="003B409B">
        <w:t xml:space="preserve"> </w:t>
      </w:r>
      <w:proofErr w:type="spellStart"/>
      <w:r w:rsidR="003B409B">
        <w:t>OO</w:t>
      </w:r>
      <w:proofErr w:type="spellEnd"/>
      <w:r w:rsidR="003B409B">
        <w:t>, eller på Rjukan?</w:t>
      </w:r>
      <w:r w:rsidR="000F444C">
        <w:t xml:space="preserve"> De aller fleste medlemmer i Osloområdet!)</w:t>
      </w:r>
    </w:p>
    <w:p w14:paraId="7013847D" w14:textId="77777777" w:rsidR="00874EA9" w:rsidRDefault="00874EA9" w:rsidP="00874EA9">
      <w:pPr>
        <w:pStyle w:val="Listeavsnitt"/>
        <w:numPr>
          <w:ilvl w:val="0"/>
          <w:numId w:val="1"/>
        </w:numPr>
      </w:pPr>
      <w:r>
        <w:t>Når</w:t>
      </w:r>
      <w:r w:rsidR="002B0ED8">
        <w:t xml:space="preserve"> </w:t>
      </w:r>
    </w:p>
    <w:p w14:paraId="37CEA712" w14:textId="5104DE4F" w:rsidR="00874EA9" w:rsidRDefault="00874EA9" w:rsidP="00874EA9">
      <w:pPr>
        <w:pStyle w:val="Listeavsnitt"/>
        <w:numPr>
          <w:ilvl w:val="0"/>
          <w:numId w:val="1"/>
        </w:numPr>
      </w:pPr>
      <w:r>
        <w:t>Agenda (</w:t>
      </w:r>
      <w:r w:rsidR="007C0D36">
        <w:t xml:space="preserve">vedtekter, styret, budsjett/regnskap, aktiviteter, </w:t>
      </w:r>
      <w:r w:rsidR="00BB61FC">
        <w:t xml:space="preserve">dugnader, </w:t>
      </w:r>
      <w:r w:rsidR="007C0D36">
        <w:t>mm</w:t>
      </w:r>
      <w:r>
        <w:t>)</w:t>
      </w:r>
      <w:r w:rsidR="007C0D36">
        <w:t>. Vi bør lokke med et godt program</w:t>
      </w:r>
    </w:p>
    <w:p w14:paraId="5056793D" w14:textId="4341C776" w:rsidR="001D6847" w:rsidRDefault="001D6847" w:rsidP="001D6847">
      <w:pPr>
        <w:pStyle w:val="Listeavsnitt"/>
        <w:numPr>
          <w:ilvl w:val="0"/>
          <w:numId w:val="1"/>
        </w:numPr>
      </w:pPr>
      <w:r>
        <w:t>Annonsering – hvor og hvordan?</w:t>
      </w:r>
    </w:p>
    <w:p w14:paraId="2157BA24" w14:textId="25F17BB5" w:rsidR="001D6847" w:rsidRDefault="00131FE3" w:rsidP="0082524A">
      <w:pPr>
        <w:pStyle w:val="Overskrift1"/>
      </w:pPr>
      <w:r>
        <w:t>Sak 3</w:t>
      </w:r>
      <w:r w:rsidR="001D6847">
        <w:t xml:space="preserve"> </w:t>
      </w:r>
      <w:r w:rsidR="0082524A">
        <w:t>Medlemsverving</w:t>
      </w:r>
    </w:p>
    <w:p w14:paraId="4EE21880" w14:textId="0E31E42B" w:rsidR="0082524A" w:rsidRDefault="0082524A" w:rsidP="001D6847">
      <w:r>
        <w:t>Hvordan går vi fram for å skaffe nye medlemmer?</w:t>
      </w:r>
    </w:p>
    <w:p w14:paraId="0DEC3A87" w14:textId="3C1682C6" w:rsidR="00874EA9" w:rsidRDefault="00131FE3" w:rsidP="0082524A">
      <w:pPr>
        <w:pStyle w:val="Overskrift1"/>
      </w:pPr>
      <w:r>
        <w:t>Sak 4</w:t>
      </w:r>
      <w:r w:rsidR="0082524A">
        <w:t xml:space="preserve"> Aktiviteter 2011 </w:t>
      </w:r>
    </w:p>
    <w:p w14:paraId="578C1B11" w14:textId="5DD53355" w:rsidR="0082524A" w:rsidRDefault="0082524A">
      <w:r>
        <w:t>Hva legger vi opp til, av:</w:t>
      </w:r>
    </w:p>
    <w:p w14:paraId="2B0AF13B" w14:textId="614DBBCC" w:rsidR="0082524A" w:rsidRDefault="0082524A" w:rsidP="0082524A">
      <w:pPr>
        <w:pStyle w:val="Listeavsnitt"/>
        <w:numPr>
          <w:ilvl w:val="0"/>
          <w:numId w:val="2"/>
        </w:numPr>
      </w:pPr>
      <w:r>
        <w:t>Turer</w:t>
      </w:r>
    </w:p>
    <w:p w14:paraId="571F27FB" w14:textId="3B7F7BF9" w:rsidR="0082524A" w:rsidRDefault="0082524A" w:rsidP="0082524A">
      <w:pPr>
        <w:pStyle w:val="Listeavsnitt"/>
        <w:numPr>
          <w:ilvl w:val="0"/>
          <w:numId w:val="2"/>
        </w:numPr>
      </w:pPr>
      <w:r>
        <w:t>Møter</w:t>
      </w:r>
    </w:p>
    <w:p w14:paraId="1C59402C" w14:textId="6C386222" w:rsidR="0082524A" w:rsidRDefault="0082524A" w:rsidP="00622D1C">
      <w:pPr>
        <w:pStyle w:val="Listeavsnitt"/>
        <w:numPr>
          <w:ilvl w:val="0"/>
          <w:numId w:val="2"/>
        </w:numPr>
      </w:pPr>
      <w:r>
        <w:t xml:space="preserve">Dugnader (i samarbeid med Kvikk </w:t>
      </w:r>
      <w:proofErr w:type="spellStart"/>
      <w:r>
        <w:t>Lunch</w:t>
      </w:r>
      <w:proofErr w:type="spellEnd"/>
      <w:r>
        <w:t xml:space="preserve"> og Tinn og Rjukan </w:t>
      </w:r>
      <w:proofErr w:type="spellStart"/>
      <w:r>
        <w:t>Turlag</w:t>
      </w:r>
      <w:proofErr w:type="spellEnd"/>
      <w:r>
        <w:t>)</w:t>
      </w:r>
    </w:p>
    <w:p w14:paraId="3A8E107B" w14:textId="13C43172" w:rsidR="00874EA9" w:rsidRDefault="00622D1C" w:rsidP="00622D1C">
      <w:pPr>
        <w:pStyle w:val="Overskrift1"/>
      </w:pPr>
      <w:r>
        <w:t xml:space="preserve">Sak </w:t>
      </w:r>
      <w:r w:rsidR="00131FE3">
        <w:t>5</w:t>
      </w:r>
      <w:r w:rsidR="00457F27">
        <w:t xml:space="preserve"> </w:t>
      </w:r>
      <w:r>
        <w:t>Nettsider</w:t>
      </w:r>
    </w:p>
    <w:p w14:paraId="557B8AE5" w14:textId="17025571" w:rsidR="00622D1C" w:rsidRDefault="00622D1C">
      <w:r>
        <w:t>Vi legger ut referater fra styremøtene på nettsidene.</w:t>
      </w:r>
    </w:p>
    <w:p w14:paraId="784A09AA" w14:textId="4F8230FC" w:rsidR="00622D1C" w:rsidRDefault="00930EEB">
      <w:r>
        <w:t>Nettsidene</w:t>
      </w:r>
      <w:r w:rsidR="00457F27">
        <w:t xml:space="preserve"> skal for øvrig </w:t>
      </w:r>
      <w:r w:rsidR="00622D1C">
        <w:t xml:space="preserve">informere om aktiviteter i 2011. </w:t>
      </w:r>
    </w:p>
    <w:p w14:paraId="771B0470" w14:textId="16853143" w:rsidR="00771EE9" w:rsidRDefault="00622D1C">
      <w:r>
        <w:t>Hva annet skal vi bruke nettsidene til?</w:t>
      </w:r>
    </w:p>
    <w:p w14:paraId="62864102" w14:textId="50D6303C" w:rsidR="00771EE9" w:rsidRDefault="00131FE3" w:rsidP="001C0C6A">
      <w:pPr>
        <w:pStyle w:val="Overskrift1"/>
      </w:pPr>
      <w:r>
        <w:t>Sak 6</w:t>
      </w:r>
      <w:r w:rsidR="001C0C6A">
        <w:t xml:space="preserve"> Drift 2011 </w:t>
      </w:r>
    </w:p>
    <w:p w14:paraId="0158D7A9" w14:textId="0C72431C" w:rsidR="001C0C6A" w:rsidRDefault="001C0C6A">
      <w:r>
        <w:t xml:space="preserve">Ønsker André å drive i 2011? </w:t>
      </w:r>
    </w:p>
    <w:p w14:paraId="0EBF91A3" w14:textId="36780A24" w:rsidR="001C0C6A" w:rsidRDefault="001C0C6A">
      <w:r>
        <w:t>Hvis nei, blir da Krokan stående tomt i sommer?</w:t>
      </w:r>
    </w:p>
    <w:p w14:paraId="28FA083C" w14:textId="180414EB" w:rsidR="003B409B" w:rsidRDefault="003B409B">
      <w:r>
        <w:t>Hvilken rolle kan Krokans venner få dersom Helbergstiftelsen ikke vil drive?</w:t>
      </w:r>
    </w:p>
    <w:p w14:paraId="2DAB7C06" w14:textId="715B48E7" w:rsidR="001C0C6A" w:rsidRDefault="001C0C6A" w:rsidP="001C0C6A">
      <w:pPr>
        <w:pStyle w:val="Overskrift1"/>
      </w:pPr>
      <w:r>
        <w:t>Sak 7 Orienteringssaker</w:t>
      </w:r>
    </w:p>
    <w:p w14:paraId="26C1BC23" w14:textId="2846B4CA" w:rsidR="001C0C6A" w:rsidRDefault="001C0C6A">
      <w:r>
        <w:t>Hva jobber Helbergstiftelsen med?</w:t>
      </w:r>
    </w:p>
    <w:p w14:paraId="5608BCFA" w14:textId="764B0126" w:rsidR="001C0C6A" w:rsidRDefault="001C0C6A">
      <w:r>
        <w:t>Hva slags økonomisk resultat hadde Climb inn fra driften i 2010?</w:t>
      </w:r>
    </w:p>
    <w:p w14:paraId="005E22F7" w14:textId="77777777" w:rsidR="00BC7457" w:rsidRDefault="00BC7457"/>
    <w:p w14:paraId="366FFB7A" w14:textId="77777777" w:rsidR="00BC7457" w:rsidRDefault="00BC7457"/>
    <w:sectPr w:rsidR="00BC7457" w:rsidSect="001072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60B"/>
    <w:multiLevelType w:val="hybridMultilevel"/>
    <w:tmpl w:val="73A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A6BE4"/>
    <w:multiLevelType w:val="hybridMultilevel"/>
    <w:tmpl w:val="CDB8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E9"/>
    <w:rsid w:val="000F444C"/>
    <w:rsid w:val="001072C1"/>
    <w:rsid w:val="00131FE3"/>
    <w:rsid w:val="001C0C6A"/>
    <w:rsid w:val="001D6847"/>
    <w:rsid w:val="002B0ED8"/>
    <w:rsid w:val="003B409B"/>
    <w:rsid w:val="00457F27"/>
    <w:rsid w:val="006218B3"/>
    <w:rsid w:val="00622D1C"/>
    <w:rsid w:val="00771EE9"/>
    <w:rsid w:val="007C0D36"/>
    <w:rsid w:val="0082524A"/>
    <w:rsid w:val="00874EA9"/>
    <w:rsid w:val="00930EEB"/>
    <w:rsid w:val="00BB61FC"/>
    <w:rsid w:val="00B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C9A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4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4E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874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4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4E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87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166</Words>
  <Characters>881</Characters>
  <Application>Microsoft Macintosh Word</Application>
  <DocSecurity>0</DocSecurity>
  <Lines>7</Lines>
  <Paragraphs>2</Paragraphs>
  <ScaleCrop>false</ScaleCrop>
  <Company>Soppgleder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Jødal</dc:creator>
  <cp:keywords/>
  <dc:description/>
  <cp:lastModifiedBy>Morten Jødal</cp:lastModifiedBy>
  <cp:revision>13</cp:revision>
  <cp:lastPrinted>2011-01-17T16:22:00Z</cp:lastPrinted>
  <dcterms:created xsi:type="dcterms:W3CDTF">2011-01-17T13:39:00Z</dcterms:created>
  <dcterms:modified xsi:type="dcterms:W3CDTF">2011-01-17T16:23:00Z</dcterms:modified>
</cp:coreProperties>
</file>